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05" w:rsidRDefault="00FC735F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B04305" w:rsidRDefault="00B0430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B04305" w:rsidRDefault="00FC735F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B04305" w:rsidRDefault="00FC735F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>Pani/Pana dane osobowe przetwarzane będą na podstawie art. 6 ust. 1 lit. c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RODO w celu związanym z postępowaniem o udzielenie zamówienia publicznego pod nazwą</w:t>
      </w:r>
      <w:bookmarkStart w:id="0" w:name="_GoBack"/>
      <w:bookmarkEnd w:id="0"/>
      <w:r>
        <w:rPr>
          <w:rFonts w:cs="Arial"/>
          <w:sz w:val="18"/>
          <w:szCs w:val="18"/>
        </w:rPr>
        <w:t xml:space="preserve">: </w:t>
      </w:r>
      <w:r>
        <w:rPr>
          <w:rFonts w:cs="Arial"/>
          <w:b/>
          <w:bCs/>
          <w:sz w:val="18"/>
          <w:szCs w:val="18"/>
          <w:u w:val="single"/>
        </w:rPr>
        <w:t xml:space="preserve">„Dostawa </w:t>
      </w:r>
      <w:r>
        <w:rPr>
          <w:rFonts w:cs="Arial"/>
          <w:b/>
          <w:bCs/>
          <w:sz w:val="18"/>
          <w:szCs w:val="18"/>
          <w:u w:val="single"/>
          <w:lang w:val="pl"/>
        </w:rPr>
        <w:t>urządzenia do rejestracji sygnałów biologicznych</w:t>
      </w:r>
      <w:r>
        <w:rPr>
          <w:rFonts w:cs="Arial"/>
          <w:b/>
          <w:bCs/>
          <w:sz w:val="18"/>
          <w:szCs w:val="18"/>
          <w:u w:val="single"/>
        </w:rPr>
        <w:t xml:space="preserve"> do UMCS” (PUB/</w:t>
      </w:r>
      <w:r w:rsidR="00C47F65">
        <w:rPr>
          <w:rFonts w:cs="Arial"/>
          <w:b/>
          <w:bCs/>
          <w:sz w:val="18"/>
          <w:szCs w:val="18"/>
          <w:u w:val="single"/>
        </w:rPr>
        <w:t>66</w:t>
      </w:r>
      <w:r>
        <w:rPr>
          <w:rFonts w:cs="Arial"/>
          <w:b/>
          <w:bCs/>
          <w:sz w:val="18"/>
          <w:szCs w:val="18"/>
          <w:u w:val="single"/>
        </w:rPr>
        <w:t>-2020/DZP-a)</w:t>
      </w:r>
      <w:r w:rsidRPr="004B386A">
        <w:rPr>
          <w:rFonts w:cs="Arial"/>
          <w:b/>
          <w:bCs/>
          <w:sz w:val="18"/>
          <w:szCs w:val="18"/>
        </w:rPr>
        <w:t xml:space="preserve">  </w:t>
      </w:r>
      <w:r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2019r. poz. 1843)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B04305" w:rsidRDefault="00FC735F" w:rsidP="0006524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, przez okres 4 lat od dnia zakończenia postępowania o udzielenie zamówienia lub zgodnie z wytycznymi projektu i umową o dofinansowanie.;</w:t>
      </w:r>
    </w:p>
    <w:p w:rsidR="00B04305" w:rsidRDefault="00FC735F" w:rsidP="0006524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B04305" w:rsidRDefault="00FC735F" w:rsidP="0006524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B04305" w:rsidRDefault="00FC735F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B04305" w:rsidRDefault="00FC735F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B04305" w:rsidRDefault="00FC735F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B04305" w:rsidRDefault="00FC735F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B04305" w:rsidRDefault="00FC735F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B04305" w:rsidRDefault="00FC735F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B04305" w:rsidRDefault="00FC735F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B04305" w:rsidRDefault="00FC735F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B04305" w:rsidRDefault="00FC735F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B04305" w:rsidRDefault="00FC735F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B04305" w:rsidRDefault="00FC735F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B04305" w:rsidRDefault="00B04305"/>
    <w:sectPr w:rsidR="00B04305">
      <w:pgSz w:w="11906" w:h="16838"/>
      <w:pgMar w:top="425" w:right="992" w:bottom="425" w:left="992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DB" w:rsidRDefault="006341DB">
      <w:pPr>
        <w:spacing w:line="240" w:lineRule="auto"/>
      </w:pPr>
      <w:r>
        <w:separator/>
      </w:r>
    </w:p>
  </w:endnote>
  <w:endnote w:type="continuationSeparator" w:id="0">
    <w:p w:rsidR="006341DB" w:rsidRDefault="00634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roman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DB" w:rsidRDefault="006341DB">
      <w:pPr>
        <w:spacing w:line="240" w:lineRule="auto"/>
      </w:pPr>
      <w:r>
        <w:separator/>
      </w:r>
    </w:p>
  </w:footnote>
  <w:footnote w:type="continuationSeparator" w:id="0">
    <w:p w:rsidR="006341DB" w:rsidRDefault="006341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0B71"/>
    <w:multiLevelType w:val="multilevel"/>
    <w:tmpl w:val="63B90B71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72A56E80"/>
    <w:multiLevelType w:val="multilevel"/>
    <w:tmpl w:val="72A56E80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81EBF"/>
    <w:multiLevelType w:val="multilevel"/>
    <w:tmpl w:val="78E81EB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04"/>
    <w:rsid w:val="00065244"/>
    <w:rsid w:val="000D4C7D"/>
    <w:rsid w:val="00323F55"/>
    <w:rsid w:val="004B386A"/>
    <w:rsid w:val="005C0BC7"/>
    <w:rsid w:val="006341DB"/>
    <w:rsid w:val="00783409"/>
    <w:rsid w:val="00980DCD"/>
    <w:rsid w:val="00B04305"/>
    <w:rsid w:val="00B47CE8"/>
    <w:rsid w:val="00BA7E48"/>
    <w:rsid w:val="00C47F65"/>
    <w:rsid w:val="00DC0504"/>
    <w:rsid w:val="00E357F6"/>
    <w:rsid w:val="00FC735F"/>
    <w:rsid w:val="5FFE0E19"/>
    <w:rsid w:val="7E96A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DejaVu Sans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DejaVu Sans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20</vt:i4>
      </vt:variant>
    </vt:vector>
  </HeadingPairs>
  <TitlesOfParts>
    <vt:vector size="21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inspektorem ochrony danych osobowych w Uniwersytecie Marii Curie-Skłodowskiej je</vt:lpstr>
      <vt:lpstr>Pani/Pana dane osobowe przetwarzane będą na podstawie art. 6 ust. 1 lit. c RODO </vt:lpstr>
      <vt:lpstr>odbiorcami Pani/Pana danych osobowych będą osoby lub podmioty, którym udostępnio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6</cp:revision>
  <cp:lastPrinted>2019-03-29T11:15:00Z</cp:lastPrinted>
  <dcterms:created xsi:type="dcterms:W3CDTF">2020-05-22T09:28:00Z</dcterms:created>
  <dcterms:modified xsi:type="dcterms:W3CDTF">2020-07-07T09:47:00Z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