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Default="00C151F1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0E2A">
        <w:rPr>
          <w:rFonts w:ascii="Times New Roman" w:hAnsi="Times New Roman" w:cs="Times New Roman"/>
        </w:rPr>
        <w:t xml:space="preserve"> wyborach </w:t>
      </w:r>
      <w:r w:rsidR="006F0E2A" w:rsidRPr="00C357D5">
        <w:rPr>
          <w:rFonts w:ascii="Times New Roman" w:hAnsi="Times New Roman" w:cs="Times New Roman"/>
          <w:b/>
        </w:rPr>
        <w:t xml:space="preserve">na elektora </w:t>
      </w:r>
      <w:r w:rsidR="00695BC3" w:rsidRPr="00C357D5">
        <w:rPr>
          <w:rFonts w:ascii="Times New Roman" w:hAnsi="Times New Roman" w:cs="Times New Roman"/>
          <w:b/>
        </w:rPr>
        <w:t>Wydziału</w:t>
      </w:r>
      <w:r w:rsidR="00926DCF" w:rsidRPr="00C357D5">
        <w:rPr>
          <w:rFonts w:ascii="Times New Roman" w:hAnsi="Times New Roman" w:cs="Times New Roman"/>
          <w:b/>
        </w:rPr>
        <w:t xml:space="preserve"> Ekonomicznego</w:t>
      </w:r>
      <w:r w:rsidR="00695BC3">
        <w:rPr>
          <w:rFonts w:ascii="Times New Roman" w:hAnsi="Times New Roman" w:cs="Times New Roman"/>
        </w:rPr>
        <w:t xml:space="preserve"> </w:t>
      </w:r>
      <w:r w:rsidR="00695BC3" w:rsidRPr="00695BC3">
        <w:rPr>
          <w:rFonts w:ascii="Times New Roman" w:hAnsi="Times New Roman" w:cs="Times New Roman"/>
        </w:rPr>
        <w:t>do Kolegium Elektorów Uniwersytetu Marii Curie-Skłodowskiej na kadencję 2020-2024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</w:t>
      </w:r>
      <w:r w:rsidR="00926DCF">
        <w:rPr>
          <w:rFonts w:ascii="Times New Roman" w:hAnsi="Times New Roman" w:cs="Times New Roman"/>
        </w:rPr>
        <w:t>……………………………………………….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5BC3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A"/>
    <w:rsid w:val="001803FE"/>
    <w:rsid w:val="002505C0"/>
    <w:rsid w:val="002A2C7E"/>
    <w:rsid w:val="003C6D87"/>
    <w:rsid w:val="003E744F"/>
    <w:rsid w:val="004D5EF3"/>
    <w:rsid w:val="005447AB"/>
    <w:rsid w:val="00566A01"/>
    <w:rsid w:val="00695BC3"/>
    <w:rsid w:val="006F0E2A"/>
    <w:rsid w:val="007750A8"/>
    <w:rsid w:val="007F788E"/>
    <w:rsid w:val="008F01B2"/>
    <w:rsid w:val="00926DCF"/>
    <w:rsid w:val="00936690"/>
    <w:rsid w:val="00A012B1"/>
    <w:rsid w:val="00C07164"/>
    <w:rsid w:val="00C151F1"/>
    <w:rsid w:val="00C357D5"/>
    <w:rsid w:val="00D6032D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6B4A-2AE6-432D-9873-3BFCC62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HP ZP</cp:lastModifiedBy>
  <cp:revision>4</cp:revision>
  <cp:lastPrinted>2020-02-13T10:31:00Z</cp:lastPrinted>
  <dcterms:created xsi:type="dcterms:W3CDTF">2020-03-12T12:53:00Z</dcterms:created>
  <dcterms:modified xsi:type="dcterms:W3CDTF">2020-03-12T13:46:00Z</dcterms:modified>
</cp:coreProperties>
</file>