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D545A0">
        <w:rPr>
          <w:rFonts w:ascii="Calibri" w:hAnsi="Calibri" w:cs="Calibri"/>
          <w:sz w:val="18"/>
          <w:szCs w:val="18"/>
        </w:rPr>
        <w:t>Lublin, dnia 08.07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D545A0">
        <w:rPr>
          <w:rFonts w:ascii="Calibri" w:hAnsi="Calibri" w:cs="Calibri"/>
          <w:bCs w:val="0"/>
          <w:sz w:val="18"/>
          <w:szCs w:val="18"/>
        </w:rPr>
        <w:t xml:space="preserve"> nr 2155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D545A0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art. </w:t>
      </w:r>
      <w:r>
        <w:rPr>
          <w:rFonts w:ascii="Calibri" w:hAnsi="Calibri" w:cs="Calibri"/>
          <w:sz w:val="18"/>
          <w:szCs w:val="18"/>
          <w:lang w:eastAsia="ar-SA"/>
        </w:rPr>
        <w:t xml:space="preserve">4 pkt. 8 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630EC9" w:rsidRPr="000701B7" w:rsidRDefault="00630EC9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D545A0">
        <w:trPr>
          <w:trHeight w:hRule="exact" w:val="404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0701B7" w:rsidRDefault="00D545A0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Ampułka 10ml B-OPC/bezbarwna, 176 sztuk w kartonie.</w:t>
            </w:r>
          </w:p>
        </w:tc>
        <w:tc>
          <w:tcPr>
            <w:tcW w:w="708" w:type="dxa"/>
            <w:vAlign w:val="center"/>
          </w:tcPr>
          <w:p w:rsidR="001103F2" w:rsidRPr="000701B7" w:rsidRDefault="00D545A0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 kart.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103F2" w:rsidRPr="005E286B" w:rsidTr="00D545A0">
        <w:trPr>
          <w:trHeight w:val="403"/>
        </w:trPr>
        <w:tc>
          <w:tcPr>
            <w:tcW w:w="426" w:type="dxa"/>
            <w:vAlign w:val="center"/>
          </w:tcPr>
          <w:p w:rsidR="001103F2" w:rsidRPr="007B4542" w:rsidRDefault="00D545A0" w:rsidP="00D545A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644" w:type="dxa"/>
            <w:vAlign w:val="center"/>
          </w:tcPr>
          <w:p w:rsidR="001103F2" w:rsidRPr="007B4542" w:rsidRDefault="00D545A0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Ampułka 5ml B-OPC/bezbarwna, 259 sztuk w kartonie.</w:t>
            </w:r>
          </w:p>
        </w:tc>
        <w:tc>
          <w:tcPr>
            <w:tcW w:w="708" w:type="dxa"/>
            <w:vAlign w:val="center"/>
          </w:tcPr>
          <w:p w:rsidR="001103F2" w:rsidRPr="007B4542" w:rsidRDefault="00D545A0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kart.</w:t>
            </w:r>
          </w:p>
        </w:tc>
        <w:tc>
          <w:tcPr>
            <w:tcW w:w="1985" w:type="dxa"/>
          </w:tcPr>
          <w:p w:rsidR="001103F2" w:rsidRPr="007B4542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D81C8B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1103F2" w:rsidRPr="00F3755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1103F2" w:rsidRPr="00F3755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0FB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D545A0">
        <w:rPr>
          <w:rFonts w:ascii="Calibri" w:hAnsi="Calibri" w:cs="Calibri"/>
          <w:b/>
          <w:sz w:val="18"/>
          <w:szCs w:val="18"/>
        </w:rPr>
        <w:t>10</w:t>
      </w:r>
      <w:r w:rsidRPr="00F87AC5">
        <w:rPr>
          <w:rFonts w:ascii="Calibri" w:hAnsi="Calibri" w:cs="Calibri"/>
          <w:b/>
          <w:sz w:val="18"/>
          <w:szCs w:val="18"/>
        </w:rPr>
        <w:t>.</w:t>
      </w:r>
      <w:r w:rsidR="00FF0B2F">
        <w:rPr>
          <w:rFonts w:ascii="Calibri" w:hAnsi="Calibri" w:cs="Calibri"/>
          <w:b/>
          <w:sz w:val="18"/>
          <w:szCs w:val="18"/>
        </w:rPr>
        <w:t>07</w:t>
      </w:r>
      <w:r w:rsidR="00D545A0">
        <w:rPr>
          <w:rFonts w:ascii="Calibri" w:hAnsi="Calibri" w:cs="Calibri"/>
          <w:b/>
          <w:sz w:val="18"/>
          <w:szCs w:val="18"/>
        </w:rPr>
        <w:t>.2019r do godz. 9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1103F2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026277" w:rsidRPr="009B30C2" w:rsidRDefault="00570FB8" w:rsidP="009B30C2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9A32E2">
        <w:rPr>
          <w:rFonts w:ascii="Calibri" w:hAnsi="Calibri" w:cs="Calibri"/>
          <w:sz w:val="18"/>
          <w:szCs w:val="18"/>
        </w:rPr>
        <w:t>pieczątka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FA149E" w:rsidRDefault="001103F2" w:rsidP="001103F2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</w:t>
      </w:r>
    </w:p>
    <w:p w:rsidR="00FA149E" w:rsidRDefault="00FA149E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FA149E" w:rsidRDefault="00FA149E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3A5155" w:rsidRDefault="003A5155" w:rsidP="007C6C1A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3A5155" w:rsidRDefault="003A5155" w:rsidP="007C6C1A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3A5155" w:rsidRDefault="003A5155" w:rsidP="007C6C1A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3A5155" w:rsidRDefault="003A5155" w:rsidP="007C6C1A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D545A0" w:rsidRDefault="00D545A0" w:rsidP="007C6C1A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D545A0" w:rsidRDefault="00D545A0" w:rsidP="007C6C1A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7C6C1A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D545A0">
        <w:rPr>
          <w:rFonts w:ascii="Calibri" w:hAnsi="Calibri" w:cs="Calibri"/>
          <w:sz w:val="18"/>
          <w:szCs w:val="18"/>
          <w:lang w:eastAsia="ar-SA"/>
        </w:rPr>
        <w:t xml:space="preserve">4 pkt. 8 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3A5155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B063E9">
        <w:rPr>
          <w:rFonts w:ascii="Calibri" w:hAnsi="Calibri" w:cs="Calibri"/>
          <w:sz w:val="18"/>
          <w:szCs w:val="18"/>
        </w:rPr>
        <w:t>or danych zobowiązuje Panią/Pana</w:t>
      </w:r>
      <w:bookmarkStart w:id="0" w:name="_GoBack"/>
      <w:bookmarkEnd w:id="0"/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615" w:rsidRDefault="007F2615" w:rsidP="00570FB8">
      <w:r>
        <w:separator/>
      </w:r>
    </w:p>
  </w:endnote>
  <w:endnote w:type="continuationSeparator" w:id="0">
    <w:p w:rsidR="007F2615" w:rsidRDefault="007F2615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615" w:rsidRDefault="007F2615" w:rsidP="00570FB8">
      <w:r>
        <w:separator/>
      </w:r>
    </w:p>
  </w:footnote>
  <w:footnote w:type="continuationSeparator" w:id="0">
    <w:p w:rsidR="007F2615" w:rsidRDefault="007F2615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86288"/>
    <w:rsid w:val="00093A90"/>
    <w:rsid w:val="000E79AD"/>
    <w:rsid w:val="000E7C00"/>
    <w:rsid w:val="001103F2"/>
    <w:rsid w:val="001D54EE"/>
    <w:rsid w:val="001E0C07"/>
    <w:rsid w:val="001E5BB1"/>
    <w:rsid w:val="00296D5F"/>
    <w:rsid w:val="002A023B"/>
    <w:rsid w:val="002D1F64"/>
    <w:rsid w:val="003170E3"/>
    <w:rsid w:val="00323E00"/>
    <w:rsid w:val="003A5155"/>
    <w:rsid w:val="00451D5A"/>
    <w:rsid w:val="00463928"/>
    <w:rsid w:val="004B6C7B"/>
    <w:rsid w:val="004E78A6"/>
    <w:rsid w:val="00570FB8"/>
    <w:rsid w:val="005B3143"/>
    <w:rsid w:val="005E31D7"/>
    <w:rsid w:val="005F23B1"/>
    <w:rsid w:val="00602E2A"/>
    <w:rsid w:val="006114DE"/>
    <w:rsid w:val="00615C83"/>
    <w:rsid w:val="00630953"/>
    <w:rsid w:val="00630EC9"/>
    <w:rsid w:val="00644F66"/>
    <w:rsid w:val="00663DAB"/>
    <w:rsid w:val="00663E24"/>
    <w:rsid w:val="006A5FF1"/>
    <w:rsid w:val="006B3D78"/>
    <w:rsid w:val="006D1E4F"/>
    <w:rsid w:val="006D6AAF"/>
    <w:rsid w:val="00755F66"/>
    <w:rsid w:val="00757593"/>
    <w:rsid w:val="00780672"/>
    <w:rsid w:val="007C22DE"/>
    <w:rsid w:val="007C5A2B"/>
    <w:rsid w:val="007C6C1A"/>
    <w:rsid w:val="007F2615"/>
    <w:rsid w:val="00813C56"/>
    <w:rsid w:val="00842FE6"/>
    <w:rsid w:val="00885620"/>
    <w:rsid w:val="008974F3"/>
    <w:rsid w:val="008A0559"/>
    <w:rsid w:val="008A2D64"/>
    <w:rsid w:val="008C53C2"/>
    <w:rsid w:val="008E23D1"/>
    <w:rsid w:val="00921846"/>
    <w:rsid w:val="0094663D"/>
    <w:rsid w:val="0098407F"/>
    <w:rsid w:val="009A3157"/>
    <w:rsid w:val="009A32E2"/>
    <w:rsid w:val="009B071B"/>
    <w:rsid w:val="009B30C2"/>
    <w:rsid w:val="009D3FDB"/>
    <w:rsid w:val="00A276A7"/>
    <w:rsid w:val="00A27A13"/>
    <w:rsid w:val="00A30F9F"/>
    <w:rsid w:val="00A32ACD"/>
    <w:rsid w:val="00A76CC1"/>
    <w:rsid w:val="00AA6112"/>
    <w:rsid w:val="00AC0FC0"/>
    <w:rsid w:val="00AC349D"/>
    <w:rsid w:val="00B063E9"/>
    <w:rsid w:val="00BE4603"/>
    <w:rsid w:val="00C12D99"/>
    <w:rsid w:val="00C23FC5"/>
    <w:rsid w:val="00C65D27"/>
    <w:rsid w:val="00CA3794"/>
    <w:rsid w:val="00CD563B"/>
    <w:rsid w:val="00D26F09"/>
    <w:rsid w:val="00D545A0"/>
    <w:rsid w:val="00D66AB4"/>
    <w:rsid w:val="00D80463"/>
    <w:rsid w:val="00D85E36"/>
    <w:rsid w:val="00D86497"/>
    <w:rsid w:val="00DC22AF"/>
    <w:rsid w:val="00E05C30"/>
    <w:rsid w:val="00E62C2A"/>
    <w:rsid w:val="00EB6070"/>
    <w:rsid w:val="00F40784"/>
    <w:rsid w:val="00F411F8"/>
    <w:rsid w:val="00F82B31"/>
    <w:rsid w:val="00FA06CB"/>
    <w:rsid w:val="00FA149E"/>
    <w:rsid w:val="00FB4841"/>
    <w:rsid w:val="00FC40E5"/>
    <w:rsid w:val="00FE478A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6274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2019-06-19T08:49:00Z</cp:lastPrinted>
  <dcterms:created xsi:type="dcterms:W3CDTF">2019-07-08T12:21:00Z</dcterms:created>
  <dcterms:modified xsi:type="dcterms:W3CDTF">2019-07-08T12:21:00Z</dcterms:modified>
</cp:coreProperties>
</file>