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52" w:rsidRPr="00C456FF" w:rsidRDefault="00C456FF" w:rsidP="00C456FF">
      <w:pPr>
        <w:pStyle w:val="Zwykytekst"/>
        <w:spacing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Lublin, dnia </w:t>
      </w:r>
      <w:r>
        <w:rPr>
          <w:rFonts w:ascii="Times New Roman" w:hAnsi="Times New Roman"/>
          <w:sz w:val="16"/>
          <w:szCs w:val="16"/>
        </w:rPr>
        <w:t>……………………………….</w:t>
      </w:r>
    </w:p>
    <w:p w:rsidR="00E40352" w:rsidRDefault="00E40352" w:rsidP="00E40352">
      <w:pPr>
        <w:pStyle w:val="Zwykytekst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E527E" w:rsidRPr="002E527E" w:rsidRDefault="003E2E5F" w:rsidP="002E527E">
      <w:pPr>
        <w:pStyle w:val="Zwykytekst"/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  <w:r w:rsidR="002A453B">
        <w:rPr>
          <w:rFonts w:ascii="Times New Roman" w:hAnsi="Times New Roman"/>
          <w:b/>
          <w:sz w:val="28"/>
          <w:szCs w:val="28"/>
        </w:rPr>
        <w:t xml:space="preserve"> NR </w:t>
      </w:r>
      <w:r w:rsidR="008C59F4">
        <w:rPr>
          <w:rFonts w:ascii="Times New Roman" w:hAnsi="Times New Roman"/>
          <w:sz w:val="16"/>
          <w:szCs w:val="16"/>
        </w:rPr>
        <w:t>………………</w:t>
      </w:r>
      <w:r w:rsidR="002E527E" w:rsidRPr="002E527E">
        <w:rPr>
          <w:rFonts w:ascii="Times New Roman" w:hAnsi="Times New Roman"/>
          <w:sz w:val="28"/>
          <w:szCs w:val="28"/>
        </w:rPr>
        <w:t>/</w:t>
      </w:r>
      <w:r w:rsidR="002E527E">
        <w:rPr>
          <w:rFonts w:ascii="Times New Roman" w:hAnsi="Times New Roman"/>
          <w:sz w:val="28"/>
          <w:szCs w:val="28"/>
        </w:rPr>
        <w:t>20</w:t>
      </w:r>
      <w:r w:rsidR="002E527E">
        <w:rPr>
          <w:rFonts w:ascii="Times New Roman" w:hAnsi="Times New Roman"/>
          <w:sz w:val="16"/>
          <w:szCs w:val="16"/>
        </w:rPr>
        <w:t>……..</w:t>
      </w:r>
      <w:r w:rsidR="002E527E" w:rsidRPr="002E527E">
        <w:rPr>
          <w:rFonts w:ascii="Times New Roman" w:hAnsi="Times New Roman"/>
          <w:b/>
          <w:sz w:val="28"/>
          <w:szCs w:val="28"/>
        </w:rPr>
        <w:t>r.</w:t>
      </w:r>
    </w:p>
    <w:p w:rsidR="00E270A9" w:rsidRDefault="002E527E" w:rsidP="00E270A9">
      <w:pPr>
        <w:pStyle w:val="Zwykyteks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odbytym szkoleniu </w:t>
      </w:r>
      <w:r w:rsidR="008E2B64">
        <w:rPr>
          <w:rFonts w:ascii="Times New Roman" w:hAnsi="Times New Roman"/>
          <w:b/>
          <w:sz w:val="28"/>
          <w:szCs w:val="28"/>
        </w:rPr>
        <w:t xml:space="preserve">wstępnym </w:t>
      </w:r>
      <w:r w:rsidR="00E270A9">
        <w:rPr>
          <w:rFonts w:ascii="Times New Roman" w:hAnsi="Times New Roman"/>
          <w:b/>
          <w:sz w:val="28"/>
          <w:szCs w:val="28"/>
        </w:rPr>
        <w:t xml:space="preserve">ogólnym </w:t>
      </w:r>
    </w:p>
    <w:p w:rsidR="008C59F4" w:rsidRPr="008C59F4" w:rsidRDefault="002E527E" w:rsidP="00E270A9">
      <w:pPr>
        <w:pStyle w:val="Zwykyteks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zakresu ochrony przeciwpożarowej</w:t>
      </w:r>
    </w:p>
    <w:p w:rsidR="008C59F4" w:rsidRPr="00A956B0" w:rsidRDefault="008C59F4" w:rsidP="00E40352">
      <w:pPr>
        <w:pStyle w:val="Zwykytekst"/>
        <w:spacing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126"/>
      </w:tblGrid>
      <w:tr w:rsidR="00A85228" w:rsidRPr="000A4918" w:rsidTr="000A4918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85228" w:rsidRPr="000A4918" w:rsidRDefault="00A85228" w:rsidP="000A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8" w:rsidRPr="00A85228" w:rsidTr="000A4918">
        <w:trPr>
          <w:trHeight w:val="20"/>
        </w:trPr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228" w:rsidRPr="00A85228" w:rsidRDefault="00A85228" w:rsidP="00A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28">
              <w:rPr>
                <w:rFonts w:ascii="Times New Roman" w:hAnsi="Times New Roman" w:cs="Times New Roman"/>
                <w:sz w:val="16"/>
                <w:szCs w:val="16"/>
              </w:rPr>
              <w:t>(imię i nazw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isko szkolonego)</w:t>
            </w:r>
          </w:p>
        </w:tc>
      </w:tr>
      <w:tr w:rsidR="00A85228" w:rsidRPr="000A4918" w:rsidTr="000A4918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85228" w:rsidRPr="000A4918" w:rsidRDefault="00A85228" w:rsidP="000A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8" w:rsidRPr="00A85228" w:rsidTr="000A4918">
        <w:trPr>
          <w:trHeight w:val="170"/>
        </w:trPr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228" w:rsidRPr="00A85228" w:rsidRDefault="00634A31" w:rsidP="00A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85228" w:rsidRPr="00A85228">
              <w:rPr>
                <w:rFonts w:ascii="Times New Roman" w:hAnsi="Times New Roman" w:cs="Times New Roman"/>
                <w:sz w:val="16"/>
                <w:szCs w:val="16"/>
              </w:rPr>
              <w:t>nazwa stanowiska, na którym będzie/jest zatrudniony pracownik</w:t>
            </w:r>
            <w:r w:rsidR="00A852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85228" w:rsidRPr="000A4918" w:rsidTr="000A4918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85228" w:rsidRPr="000A4918" w:rsidRDefault="00A85228" w:rsidP="000A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8" w:rsidRPr="00A85228" w:rsidTr="000A4918"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5228" w:rsidRPr="00A85228" w:rsidRDefault="00A85228" w:rsidP="00A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</w:t>
            </w:r>
            <w:r w:rsidRPr="00A85228">
              <w:rPr>
                <w:rFonts w:ascii="Times New Roman" w:hAnsi="Times New Roman" w:cs="Times New Roman"/>
                <w:sz w:val="16"/>
                <w:szCs w:val="16"/>
              </w:rPr>
              <w:t>ełna nazwa jednostki organizacyjnej, w której będzie/jest zatrudniony pracownik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956B0" w:rsidRPr="000A4918" w:rsidTr="000A4918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956B0" w:rsidRPr="000A4918" w:rsidRDefault="00A956B0" w:rsidP="000A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0" w:rsidRPr="00A85228" w:rsidTr="000A4918"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56B0" w:rsidRPr="00A85228" w:rsidRDefault="00A956B0" w:rsidP="000A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228" w:rsidRPr="001E286A" w:rsidTr="00A956B0">
        <w:trPr>
          <w:trHeight w:val="53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228" w:rsidRPr="00A85228" w:rsidRDefault="003E2E5F" w:rsidP="00A8522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Oświadczam, że zostałam(em)</w:t>
            </w:r>
            <w:r w:rsidR="00A85228"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zapoznana(y) z przepisami ochrony przeciwpożarowej, obowiązującymi w obiektach oraz na terenach należących do Uniwersytetu Marii Curie-Skłodowskiej w Lublinie, a w szczególności znane mi są:</w:t>
            </w:r>
          </w:p>
          <w:p w:rsidR="00A85228" w:rsidRPr="00A85228" w:rsidRDefault="00A85228" w:rsidP="00A85228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Zasady i sposoby postępowania wynikające z zagrożeń pożarowych występujących </w:t>
            </w:r>
            <w:r w:rsidR="00E2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w obiektach i na terenach uczelni.</w:t>
            </w:r>
          </w:p>
          <w:p w:rsidR="00A85228" w:rsidRPr="00A85228" w:rsidRDefault="00A85228" w:rsidP="00A85228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Sposoby eliminacji zagrożeń pożarowych.</w:t>
            </w:r>
          </w:p>
          <w:p w:rsidR="00A85228" w:rsidRPr="00A85228" w:rsidRDefault="00A85228" w:rsidP="00A85228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Przepisy dotyczące ochrony przeciwpożarowej oraz odpowiedzialność z tytułu ich nieprzestrzegania.</w:t>
            </w:r>
          </w:p>
          <w:p w:rsidR="00A85228" w:rsidRPr="00A85228" w:rsidRDefault="00A85228" w:rsidP="00A85228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Zasady obsługi podręcznego sprzętu gaśniczego oraz urządzeń gaśniczych.</w:t>
            </w:r>
          </w:p>
          <w:p w:rsidR="00A85228" w:rsidRPr="00A85228" w:rsidRDefault="00A85228" w:rsidP="00A85228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Warunki prowadzenia ewakuacji osób i mienia.</w:t>
            </w:r>
          </w:p>
          <w:p w:rsidR="00A85228" w:rsidRPr="00A85228" w:rsidRDefault="00A85228" w:rsidP="00A85228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bCs/>
              </w:rPr>
            </w:pP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Obowiązki pracowników w zakresie ochrony przeciwpożarowej wynikające </w:t>
            </w:r>
            <w:r w:rsidR="00E2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z przepisów normatywnych, wewnętrznych aktów prawnych oraz zakresu powierzonych obowiązków.</w:t>
            </w:r>
          </w:p>
        </w:tc>
      </w:tr>
    </w:tbl>
    <w:p w:rsidR="00A956B0" w:rsidRDefault="00A956B0" w:rsidP="00E40352">
      <w:pPr>
        <w:pStyle w:val="Zwykytekst"/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A956B0" w:rsidRPr="00A956B0" w:rsidRDefault="00A956B0" w:rsidP="00E40352">
      <w:pPr>
        <w:pStyle w:val="Zwykytekst"/>
        <w:spacing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025"/>
        <w:gridCol w:w="1554"/>
        <w:gridCol w:w="3603"/>
      </w:tblGrid>
      <w:tr w:rsidR="00A85228" w:rsidRPr="00A85228" w:rsidTr="00A85228"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228" w:rsidRPr="00A85228" w:rsidRDefault="000A4918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Prowadzący</w:t>
            </w:r>
            <w:r w:rsidR="00A85228" w:rsidRPr="00A85228">
              <w:rPr>
                <w:rFonts w:ascii="Times New Roman" w:hAnsi="Times New Roman"/>
                <w:b/>
                <w:sz w:val="20"/>
                <w:lang w:eastAsia="pl-PL"/>
              </w:rPr>
              <w:t xml:space="preserve"> szkolenie</w:t>
            </w:r>
          </w:p>
        </w:tc>
        <w:tc>
          <w:tcPr>
            <w:tcW w:w="8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228" w:rsidRPr="00A85228" w:rsidRDefault="00A85228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228" w:rsidRPr="00A85228" w:rsidRDefault="003E2E5F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Osoba składająca oświadczenie</w:t>
            </w:r>
          </w:p>
        </w:tc>
      </w:tr>
      <w:tr w:rsidR="00A956B0" w:rsidRPr="00A85228" w:rsidTr="00A956B0">
        <w:trPr>
          <w:trHeight w:val="158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B0" w:rsidRPr="00A85228" w:rsidRDefault="00A956B0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B0" w:rsidRPr="00A85228" w:rsidRDefault="00A956B0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B0" w:rsidRPr="00A85228" w:rsidRDefault="00A956B0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</w:tc>
      </w:tr>
      <w:tr w:rsidR="00A85228" w:rsidRPr="00A85228" w:rsidTr="00A85228">
        <w:tc>
          <w:tcPr>
            <w:tcW w:w="219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5228" w:rsidRPr="003E2E5F" w:rsidRDefault="00D751E3" w:rsidP="001F63C7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(d</w:t>
            </w:r>
            <w:r w:rsidR="00A85228" w:rsidRPr="00A85228">
              <w:rPr>
                <w:rFonts w:ascii="Times New Roman" w:hAnsi="Times New Roman"/>
                <w:sz w:val="16"/>
                <w:szCs w:val="16"/>
                <w:lang w:eastAsia="pl-PL"/>
              </w:rPr>
              <w:t>ata, pieczęć</w:t>
            </w:r>
            <w:r w:rsidR="003E2E5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podpis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46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A85228" w:rsidRPr="00A85228" w:rsidRDefault="00A85228" w:rsidP="001F63C7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96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5228" w:rsidRPr="00D751E3" w:rsidRDefault="00D751E3" w:rsidP="001F63C7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(d</w:t>
            </w:r>
            <w:r w:rsidR="00A85228" w:rsidRPr="00A85228">
              <w:rPr>
                <w:rFonts w:ascii="Times New Roman" w:hAnsi="Times New Roman"/>
                <w:sz w:val="16"/>
                <w:szCs w:val="16"/>
                <w:lang w:eastAsia="pl-PL"/>
              </w:rPr>
              <w:t>ata i czytelny podpis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A85228" w:rsidRPr="00A956B0" w:rsidRDefault="00A85228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sectPr w:rsidR="00A85228" w:rsidRPr="00A956B0" w:rsidSect="003D0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134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97" w:rsidRDefault="00CA3B97" w:rsidP="003D0576">
      <w:pPr>
        <w:spacing w:after="0" w:line="240" w:lineRule="auto"/>
      </w:pPr>
      <w:r>
        <w:separator/>
      </w:r>
    </w:p>
  </w:endnote>
  <w:endnote w:type="continuationSeparator" w:id="1">
    <w:p w:rsidR="00CA3B97" w:rsidRDefault="00CA3B97" w:rsidP="003D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BA" w:rsidRDefault="00463E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214"/>
      <w:gridCol w:w="4858"/>
      <w:gridCol w:w="2214"/>
    </w:tblGrid>
    <w:tr w:rsidR="003D0576" w:rsidRPr="0042761E" w:rsidTr="00826829">
      <w:trPr>
        <w:jc w:val="center"/>
      </w:trPr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3D0576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Wydanie I</w:t>
          </w:r>
        </w:p>
      </w:tc>
      <w:tc>
        <w:tcPr>
          <w:tcW w:w="261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463EBA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grudzień</w:t>
          </w:r>
          <w:r w:rsidR="003D0576" w:rsidRPr="00027805">
            <w:rPr>
              <w:rFonts w:ascii="Times New Roman" w:hAnsi="Times New Roman"/>
              <w:sz w:val="20"/>
              <w:szCs w:val="20"/>
            </w:rPr>
            <w:t xml:space="preserve"> 2016</w:t>
          </w:r>
        </w:p>
      </w:tc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3D0576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 xml:space="preserve">Strona </w:t>
          </w:r>
          <w:r w:rsidR="000D275C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PAGE</w:instrText>
          </w:r>
          <w:r w:rsidR="000D275C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E270A9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="000D275C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027805">
            <w:rPr>
              <w:rFonts w:ascii="Times New Roman" w:hAnsi="Times New Roman"/>
              <w:sz w:val="20"/>
              <w:szCs w:val="20"/>
            </w:rPr>
            <w:t xml:space="preserve"> z </w:t>
          </w:r>
          <w:r w:rsidR="000D275C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NUMPAGES</w:instrText>
          </w:r>
          <w:r w:rsidR="000D275C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E270A9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="000D275C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</w:tr>
  </w:tbl>
  <w:p w:rsidR="003D0576" w:rsidRPr="003D0576" w:rsidRDefault="003D0576" w:rsidP="003D0576">
    <w:pPr>
      <w:pStyle w:val="Stopka"/>
      <w:tabs>
        <w:tab w:val="clear" w:pos="4536"/>
        <w:tab w:val="clear" w:pos="9072"/>
      </w:tabs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BA" w:rsidRDefault="00463E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97" w:rsidRDefault="00CA3B97" w:rsidP="003D0576">
      <w:pPr>
        <w:spacing w:after="0" w:line="240" w:lineRule="auto"/>
      </w:pPr>
      <w:r>
        <w:separator/>
      </w:r>
    </w:p>
  </w:footnote>
  <w:footnote w:type="continuationSeparator" w:id="1">
    <w:p w:rsidR="00CA3B97" w:rsidRDefault="00CA3B97" w:rsidP="003D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BA" w:rsidRDefault="00463E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2699"/>
      <w:gridCol w:w="2067"/>
      <w:gridCol w:w="2157"/>
      <w:gridCol w:w="2157"/>
    </w:tblGrid>
    <w:tr w:rsidR="003D0576" w:rsidRPr="00027805" w:rsidTr="003D0576">
      <w:trPr>
        <w:trHeight w:val="273"/>
      </w:trPr>
      <w:tc>
        <w:tcPr>
          <w:tcW w:w="1486" w:type="pct"/>
          <w:vMerge w:val="restart"/>
          <w:vAlign w:val="center"/>
        </w:tcPr>
        <w:p w:rsidR="003D0576" w:rsidRPr="00027805" w:rsidRDefault="005B26BF" w:rsidP="00826829">
          <w:pPr>
            <w:pStyle w:val="Nagwek"/>
            <w:rPr>
              <w:rFonts w:ascii="Monotype Corsiva" w:hAnsi="Monotype Corsiva" w:cs="Microsoft Uighur"/>
              <w:sz w:val="2"/>
              <w:szCs w:val="2"/>
            </w:rPr>
          </w:pPr>
          <w:r>
            <w:rPr>
              <w:rFonts w:ascii="Monotype Corsiva" w:hAnsi="Monotype Corsiva" w:cs="Microsoft Uighur"/>
              <w:noProof/>
              <w:lang w:eastAsia="pl-PL"/>
            </w:rPr>
            <w:drawing>
              <wp:inline distT="0" distB="0" distL="0" distR="0">
                <wp:extent cx="1637665" cy="580390"/>
                <wp:effectExtent l="0" t="0" r="635" b="0"/>
                <wp:docPr id="1" name="Obraz 1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4" w:type="pct"/>
          <w:gridSpan w:val="3"/>
          <w:vAlign w:val="center"/>
        </w:tcPr>
        <w:p w:rsidR="00ED321C" w:rsidRDefault="003E2E5F" w:rsidP="00CA6460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OŚWIADCZENIE</w:t>
          </w:r>
          <w:r w:rsidR="00ED321C">
            <w:rPr>
              <w:rFonts w:ascii="Times New Roman" w:hAnsi="Times New Roman"/>
              <w:b/>
              <w:sz w:val="20"/>
              <w:szCs w:val="20"/>
            </w:rPr>
            <w:t xml:space="preserve"> O ODBYTYM SZKOLENIU </w:t>
          </w:r>
        </w:p>
        <w:p w:rsidR="003D0576" w:rsidRPr="003D0576" w:rsidRDefault="00ED321C" w:rsidP="00CA6460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Z ZAKRESU OCHRONY PRZECIWPOŻAROWEJ</w:t>
          </w:r>
        </w:p>
      </w:tc>
    </w:tr>
    <w:tr w:rsidR="003D0576" w:rsidTr="00826829">
      <w:trPr>
        <w:trHeight w:val="479"/>
      </w:trPr>
      <w:tc>
        <w:tcPr>
          <w:tcW w:w="1486" w:type="pct"/>
          <w:vMerge/>
          <w:vAlign w:val="center"/>
        </w:tcPr>
        <w:p w:rsidR="003D0576" w:rsidRPr="00894217" w:rsidRDefault="003D0576" w:rsidP="00826829">
          <w:pPr>
            <w:pStyle w:val="Nagwek"/>
            <w:jc w:val="center"/>
            <w:rPr>
              <w:rFonts w:ascii="Monotype Corsiva" w:hAnsi="Monotype Corsiva" w:cs="Microsoft Uighur"/>
              <w:b/>
            </w:rPr>
          </w:pPr>
        </w:p>
      </w:tc>
      <w:tc>
        <w:tcPr>
          <w:tcW w:w="3514" w:type="pct"/>
          <w:gridSpan w:val="3"/>
          <w:vAlign w:val="center"/>
        </w:tcPr>
        <w:p w:rsidR="003D0576" w:rsidRDefault="005B26BF" w:rsidP="005B26BF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UNIWERSYTET MARII CURIE-SKŁODOWSKIEJ </w:t>
          </w:r>
        </w:p>
        <w:p w:rsidR="005B26BF" w:rsidRPr="00027805" w:rsidRDefault="005B26BF" w:rsidP="005B26BF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W LUBLINIE</w:t>
          </w:r>
        </w:p>
        <w:p w:rsidR="003D0576" w:rsidRPr="00027805" w:rsidRDefault="003D0576" w:rsidP="00826829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20-031 Lublin</w:t>
          </w:r>
          <w:r w:rsidR="005B26BF">
            <w:rPr>
              <w:rFonts w:ascii="Times New Roman" w:hAnsi="Times New Roman"/>
              <w:b/>
              <w:sz w:val="20"/>
              <w:szCs w:val="20"/>
            </w:rPr>
            <w:t>, pl. Marii Curie-Skłodowskiej 5</w:t>
          </w:r>
        </w:p>
      </w:tc>
    </w:tr>
    <w:tr w:rsidR="003D0576" w:rsidRPr="00027805" w:rsidTr="00826829">
      <w:trPr>
        <w:trHeight w:val="170"/>
      </w:trPr>
      <w:tc>
        <w:tcPr>
          <w:tcW w:w="1486" w:type="pct"/>
          <w:vAlign w:val="center"/>
        </w:tcPr>
        <w:p w:rsidR="003D0576" w:rsidRPr="00027805" w:rsidRDefault="003D0576" w:rsidP="00826829">
          <w:pPr>
            <w:pStyle w:val="Nagwek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Symbol dokumentu</w:t>
          </w:r>
        </w:p>
      </w:tc>
      <w:tc>
        <w:tcPr>
          <w:tcW w:w="1138" w:type="pct"/>
          <w:tcBorders>
            <w:top w:val="single" w:sz="4" w:space="0" w:color="auto"/>
          </w:tcBorders>
          <w:vAlign w:val="center"/>
        </w:tcPr>
        <w:p w:rsidR="003D0576" w:rsidRPr="00027805" w:rsidRDefault="00DE79DE" w:rsidP="00826829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Z-15.6</w:t>
          </w:r>
          <w:bookmarkStart w:id="0" w:name="_GoBack"/>
          <w:bookmarkEnd w:id="0"/>
          <w:r w:rsidR="003D0576">
            <w:rPr>
              <w:rFonts w:ascii="Times New Roman" w:hAnsi="Times New Roman"/>
              <w:b/>
              <w:sz w:val="20"/>
              <w:szCs w:val="20"/>
            </w:rPr>
            <w:t>/IBP/01/2016</w:t>
          </w:r>
        </w:p>
      </w:tc>
      <w:tc>
        <w:tcPr>
          <w:tcW w:w="1188" w:type="pct"/>
          <w:tcBorders>
            <w:top w:val="single" w:sz="4" w:space="0" w:color="auto"/>
          </w:tcBorders>
          <w:vAlign w:val="center"/>
        </w:tcPr>
        <w:p w:rsidR="003D0576" w:rsidRPr="00027805" w:rsidRDefault="003D0576" w:rsidP="00826829">
          <w:pPr>
            <w:pStyle w:val="Nagwek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Data sporządzenia</w:t>
          </w:r>
        </w:p>
      </w:tc>
      <w:tc>
        <w:tcPr>
          <w:tcW w:w="1188" w:type="pct"/>
          <w:tcBorders>
            <w:top w:val="single" w:sz="4" w:space="0" w:color="auto"/>
          </w:tcBorders>
          <w:vAlign w:val="center"/>
        </w:tcPr>
        <w:p w:rsidR="003D0576" w:rsidRPr="00027805" w:rsidRDefault="00463EBA" w:rsidP="00826829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2016-12</w:t>
          </w:r>
          <w:r w:rsidR="003D0576">
            <w:rPr>
              <w:rFonts w:ascii="Times New Roman" w:hAnsi="Times New Roman"/>
              <w:b/>
              <w:sz w:val="20"/>
              <w:szCs w:val="20"/>
            </w:rPr>
            <w:t>-30</w:t>
          </w:r>
        </w:p>
      </w:tc>
    </w:tr>
  </w:tbl>
  <w:p w:rsidR="003D0576" w:rsidRPr="003D0576" w:rsidRDefault="003D0576">
    <w:pPr>
      <w:pStyle w:val="Nagwek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BA" w:rsidRDefault="00463E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E3D"/>
    <w:multiLevelType w:val="hybridMultilevel"/>
    <w:tmpl w:val="F870AD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8E246F"/>
    <w:multiLevelType w:val="hybridMultilevel"/>
    <w:tmpl w:val="DD80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00E4"/>
    <w:multiLevelType w:val="hybridMultilevel"/>
    <w:tmpl w:val="A134EFF2"/>
    <w:lvl w:ilvl="0" w:tplc="D2186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7673"/>
    <w:multiLevelType w:val="hybridMultilevel"/>
    <w:tmpl w:val="11765246"/>
    <w:lvl w:ilvl="0" w:tplc="B60CA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016E"/>
    <w:multiLevelType w:val="hybridMultilevel"/>
    <w:tmpl w:val="EA00C996"/>
    <w:lvl w:ilvl="0" w:tplc="2C42242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2EF7D7B"/>
    <w:multiLevelType w:val="hybridMultilevel"/>
    <w:tmpl w:val="712400CC"/>
    <w:lvl w:ilvl="0" w:tplc="2C42242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1A7A73"/>
    <w:multiLevelType w:val="hybridMultilevel"/>
    <w:tmpl w:val="3250954A"/>
    <w:lvl w:ilvl="0" w:tplc="53681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A74CF1"/>
    <w:multiLevelType w:val="hybridMultilevel"/>
    <w:tmpl w:val="E006C1B6"/>
    <w:lvl w:ilvl="0" w:tplc="2C422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6368"/>
    <w:rsid w:val="00052BDF"/>
    <w:rsid w:val="00063E50"/>
    <w:rsid w:val="000A4918"/>
    <w:rsid w:val="000A5C8A"/>
    <w:rsid w:val="000D275C"/>
    <w:rsid w:val="00115F7E"/>
    <w:rsid w:val="00163924"/>
    <w:rsid w:val="001A416C"/>
    <w:rsid w:val="0029423E"/>
    <w:rsid w:val="002A453B"/>
    <w:rsid w:val="002D0FD9"/>
    <w:rsid w:val="002E527E"/>
    <w:rsid w:val="003A4EE7"/>
    <w:rsid w:val="003B0CEA"/>
    <w:rsid w:val="003B21D6"/>
    <w:rsid w:val="003D0576"/>
    <w:rsid w:val="003E2E5F"/>
    <w:rsid w:val="004632CA"/>
    <w:rsid w:val="00463EBA"/>
    <w:rsid w:val="00483C91"/>
    <w:rsid w:val="004A252A"/>
    <w:rsid w:val="004C77D4"/>
    <w:rsid w:val="004F1070"/>
    <w:rsid w:val="00554B6A"/>
    <w:rsid w:val="00596BA4"/>
    <w:rsid w:val="005B26BF"/>
    <w:rsid w:val="005B466C"/>
    <w:rsid w:val="00606D9D"/>
    <w:rsid w:val="00634A31"/>
    <w:rsid w:val="0065111A"/>
    <w:rsid w:val="006539F5"/>
    <w:rsid w:val="00660642"/>
    <w:rsid w:val="006B4FEA"/>
    <w:rsid w:val="006E3B5C"/>
    <w:rsid w:val="006F5D2B"/>
    <w:rsid w:val="007664B1"/>
    <w:rsid w:val="007A5E85"/>
    <w:rsid w:val="007E5808"/>
    <w:rsid w:val="007F08BE"/>
    <w:rsid w:val="00881064"/>
    <w:rsid w:val="008A33BE"/>
    <w:rsid w:val="008C59F4"/>
    <w:rsid w:val="008E2B64"/>
    <w:rsid w:val="009249E5"/>
    <w:rsid w:val="00936368"/>
    <w:rsid w:val="00951284"/>
    <w:rsid w:val="00960198"/>
    <w:rsid w:val="009A1B85"/>
    <w:rsid w:val="009E339A"/>
    <w:rsid w:val="00A03FB1"/>
    <w:rsid w:val="00A06E8F"/>
    <w:rsid w:val="00A7773A"/>
    <w:rsid w:val="00A85228"/>
    <w:rsid w:val="00A956B0"/>
    <w:rsid w:val="00AD021F"/>
    <w:rsid w:val="00C03A20"/>
    <w:rsid w:val="00C144DA"/>
    <w:rsid w:val="00C456FF"/>
    <w:rsid w:val="00C97F60"/>
    <w:rsid w:val="00CA0AC5"/>
    <w:rsid w:val="00CA3B97"/>
    <w:rsid w:val="00CA6460"/>
    <w:rsid w:val="00CB4F2D"/>
    <w:rsid w:val="00CC369D"/>
    <w:rsid w:val="00D02295"/>
    <w:rsid w:val="00D70BC4"/>
    <w:rsid w:val="00D751E3"/>
    <w:rsid w:val="00DE79DE"/>
    <w:rsid w:val="00DF2B4F"/>
    <w:rsid w:val="00E1108F"/>
    <w:rsid w:val="00E270A9"/>
    <w:rsid w:val="00E40352"/>
    <w:rsid w:val="00EC66AC"/>
    <w:rsid w:val="00ED321C"/>
    <w:rsid w:val="00F37BEF"/>
    <w:rsid w:val="00F72001"/>
    <w:rsid w:val="00FC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B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403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403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aliases w:val="POGRUBIONE,body text"/>
    <w:basedOn w:val="Normalny"/>
    <w:link w:val="TekstpodstawowyZnak"/>
    <w:rsid w:val="00A85228"/>
    <w:pPr>
      <w:spacing w:before="120" w:after="0" w:line="240" w:lineRule="auto"/>
      <w:outlineLvl w:val="3"/>
    </w:pPr>
    <w:rPr>
      <w:rFonts w:ascii="Arial" w:eastAsia="Times New Roman" w:hAnsi="Arial" w:cs="Times New Roman"/>
      <w:color w:val="000000"/>
      <w:szCs w:val="20"/>
    </w:rPr>
  </w:style>
  <w:style w:type="character" w:customStyle="1" w:styleId="TekstpodstawowyZnak">
    <w:name w:val="Tekst podstawowy Znak"/>
    <w:aliases w:val="POGRUBIONE Znak,body text Znak"/>
    <w:basedOn w:val="Domylnaczcionkaakapitu"/>
    <w:link w:val="Tekstpodstawowy"/>
    <w:rsid w:val="00A85228"/>
    <w:rPr>
      <w:rFonts w:ascii="Arial" w:eastAsia="Times New Roman" w:hAnsi="Arial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B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403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403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aliases w:val="POGRUBIONE,body text"/>
    <w:basedOn w:val="Normalny"/>
    <w:link w:val="TekstpodstawowyZnak"/>
    <w:rsid w:val="00A85228"/>
    <w:pPr>
      <w:spacing w:before="120" w:after="0" w:line="240" w:lineRule="auto"/>
      <w:outlineLvl w:val="3"/>
    </w:pPr>
    <w:rPr>
      <w:rFonts w:ascii="Arial" w:eastAsia="Times New Roman" w:hAnsi="Arial" w:cs="Times New Roman"/>
      <w:color w:val="000000"/>
      <w:szCs w:val="20"/>
      <w:lang w:val="x-none" w:eastAsia="x-none"/>
    </w:rPr>
  </w:style>
  <w:style w:type="character" w:customStyle="1" w:styleId="TekstpodstawowyZnak">
    <w:name w:val="Tekst podstawowy Znak"/>
    <w:aliases w:val="POGRUBIONE Znak,body text Znak"/>
    <w:basedOn w:val="Domylnaczcionkaakapitu"/>
    <w:link w:val="Tekstpodstawowy"/>
    <w:rsid w:val="00A85228"/>
    <w:rPr>
      <w:rFonts w:ascii="Arial" w:eastAsia="Times New Roman" w:hAnsi="Arial" w:cs="Times New Roman"/>
      <w:color w:val="00000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18</cp:revision>
  <dcterms:created xsi:type="dcterms:W3CDTF">2016-09-30T08:37:00Z</dcterms:created>
  <dcterms:modified xsi:type="dcterms:W3CDTF">2016-12-18T22:35:00Z</dcterms:modified>
</cp:coreProperties>
</file>